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2B4FEBA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2835"/>
        <w:gridCol w:w="1418"/>
      </w:tblGrid>
      <w:tr w:rsidR="00327E62" w14:paraId="6ACE8B58" w14:textId="77777777" w:rsidTr="006F2320">
        <w:tc>
          <w:tcPr>
            <w:tcW w:w="6345" w:type="dxa"/>
          </w:tcPr>
          <w:p w14:paraId="25548842" w14:textId="77777777" w:rsidR="00327E62" w:rsidRDefault="00327E62" w:rsidP="006F2320">
            <w:pPr>
              <w:jc w:val="center"/>
            </w:pPr>
            <w:r>
              <w:rPr>
                <w:b/>
              </w:rPr>
              <w:t>TIPOLOGIA INTERVENTO</w:t>
            </w:r>
          </w:p>
          <w:p w14:paraId="36FC04EC" w14:textId="77777777" w:rsidR="00327E62" w:rsidRDefault="00327E62" w:rsidP="006F2320">
            <w:pPr>
              <w:jc w:val="center"/>
            </w:pPr>
            <w:r>
              <w:rPr>
                <w:b/>
              </w:rPr>
              <w:t>Percorsi formativi e laboratoriali co-curriculari</w:t>
            </w:r>
          </w:p>
        </w:tc>
        <w:tc>
          <w:tcPr>
            <w:tcW w:w="2835" w:type="dxa"/>
          </w:tcPr>
          <w:p w14:paraId="7D55AD5E" w14:textId="77777777" w:rsidR="00327E62" w:rsidRDefault="00327E62" w:rsidP="006F2320">
            <w:pPr>
              <w:jc w:val="center"/>
              <w:rPr>
                <w:b/>
              </w:rPr>
            </w:pPr>
          </w:p>
          <w:p w14:paraId="5AE8F4F8" w14:textId="77777777" w:rsidR="00327E62" w:rsidRDefault="00327E62" w:rsidP="006F2320">
            <w:pPr>
              <w:jc w:val="center"/>
            </w:pPr>
            <w:r>
              <w:rPr>
                <w:b/>
              </w:rPr>
              <w:t>PROFESSIONALITA’</w:t>
            </w:r>
          </w:p>
        </w:tc>
        <w:tc>
          <w:tcPr>
            <w:tcW w:w="1418" w:type="dxa"/>
          </w:tcPr>
          <w:p w14:paraId="360AB7D2" w14:textId="77777777" w:rsidR="00327E62" w:rsidRDefault="00327E62" w:rsidP="006F2320">
            <w:pPr>
              <w:jc w:val="center"/>
              <w:rPr>
                <w:b/>
              </w:rPr>
            </w:pPr>
          </w:p>
          <w:p w14:paraId="543AB214" w14:textId="77777777" w:rsidR="00327E62" w:rsidRDefault="00327E62" w:rsidP="006F2320">
            <w:pPr>
              <w:jc w:val="center"/>
            </w:pPr>
            <w:r>
              <w:rPr>
                <w:b/>
              </w:rPr>
              <w:t>N. ORE</w:t>
            </w:r>
          </w:p>
        </w:tc>
      </w:tr>
      <w:tr w:rsidR="00327E62" w14:paraId="11ED0771" w14:textId="77777777" w:rsidTr="006F2320">
        <w:tc>
          <w:tcPr>
            <w:tcW w:w="6345" w:type="dxa"/>
          </w:tcPr>
          <w:p w14:paraId="10C4A642" w14:textId="4E42B334" w:rsidR="00327E62" w:rsidRPr="00A0659B" w:rsidRDefault="00327E62" w:rsidP="00327E62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A0659B">
              <w:rPr>
                <w:b/>
                <w:bCs/>
              </w:rPr>
              <w:t xml:space="preserve">Coro </w:t>
            </w:r>
          </w:p>
          <w:p w14:paraId="632AEC0B" w14:textId="77777777" w:rsidR="00327E62" w:rsidRDefault="00327E62" w:rsidP="006F2320">
            <w:pPr>
              <w:jc w:val="both"/>
            </w:pPr>
            <w:r>
              <w:t>Acquisire consapevolezza delle proprie potenzialità in ambito musicale. Vivere l’esperienza formativa ed aggregante del “fare coro”</w:t>
            </w:r>
          </w:p>
        </w:tc>
        <w:tc>
          <w:tcPr>
            <w:tcW w:w="2835" w:type="dxa"/>
          </w:tcPr>
          <w:p w14:paraId="00AE5970" w14:textId="77777777" w:rsidR="00327E62" w:rsidRDefault="00327E62" w:rsidP="006F2320">
            <w:pPr>
              <w:jc w:val="center"/>
            </w:pPr>
          </w:p>
          <w:p w14:paraId="3BA9BF55" w14:textId="77777777" w:rsidR="00327E62" w:rsidRDefault="00327E62" w:rsidP="006F2320">
            <w:pPr>
              <w:jc w:val="center"/>
            </w:pPr>
            <w:r>
              <w:t>□ Formatore</w:t>
            </w:r>
          </w:p>
          <w:p w14:paraId="7A1DE8B5" w14:textId="77777777" w:rsidR="00327E62" w:rsidRDefault="00327E62" w:rsidP="006F2320">
            <w:pPr>
              <w:jc w:val="center"/>
            </w:pPr>
            <w:r>
              <w:t>□ Tutor</w:t>
            </w:r>
          </w:p>
        </w:tc>
        <w:tc>
          <w:tcPr>
            <w:tcW w:w="1418" w:type="dxa"/>
          </w:tcPr>
          <w:p w14:paraId="68756256" w14:textId="77777777" w:rsidR="00327E62" w:rsidRDefault="00327E62" w:rsidP="006F2320">
            <w:pPr>
              <w:jc w:val="center"/>
              <w:rPr>
                <w:b/>
              </w:rPr>
            </w:pPr>
          </w:p>
          <w:p w14:paraId="7A4A5D5F" w14:textId="77777777" w:rsidR="00327E62" w:rsidRDefault="00327E62" w:rsidP="006F2320">
            <w:pPr>
              <w:jc w:val="center"/>
            </w:pPr>
            <w:r>
              <w:t>20</w:t>
            </w:r>
          </w:p>
        </w:tc>
      </w:tr>
      <w:tr w:rsidR="00327E62" w14:paraId="0B4E0D8D" w14:textId="77777777" w:rsidTr="006F2320">
        <w:tc>
          <w:tcPr>
            <w:tcW w:w="6345" w:type="dxa"/>
          </w:tcPr>
          <w:p w14:paraId="4D432C54" w14:textId="2DC6E92B" w:rsidR="00327E62" w:rsidRPr="00A0659B" w:rsidRDefault="006A2442" w:rsidP="00327E62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Laboratorio di arte</w:t>
            </w:r>
          </w:p>
          <w:p w14:paraId="250867C9" w14:textId="77777777" w:rsidR="00327E62" w:rsidRDefault="00327E62" w:rsidP="006F2320">
            <w:pPr>
              <w:jc w:val="both"/>
            </w:pPr>
            <w:r>
              <w:t>Un laboratorio di murales pensato per ragazzi delle classi terze, in cui esplorare il mondo dell’arte visiva come strumento di espressione e collaborazione</w:t>
            </w:r>
          </w:p>
        </w:tc>
        <w:tc>
          <w:tcPr>
            <w:tcW w:w="2835" w:type="dxa"/>
          </w:tcPr>
          <w:p w14:paraId="4E82589E" w14:textId="77777777" w:rsidR="00327E62" w:rsidRDefault="00327E62" w:rsidP="006F2320">
            <w:pPr>
              <w:jc w:val="center"/>
            </w:pPr>
          </w:p>
          <w:p w14:paraId="798E93FD" w14:textId="77777777" w:rsidR="00327E62" w:rsidRDefault="00327E62" w:rsidP="006F2320">
            <w:pPr>
              <w:jc w:val="center"/>
            </w:pPr>
            <w:r>
              <w:t>□ Formatore</w:t>
            </w:r>
          </w:p>
          <w:p w14:paraId="6DD05502" w14:textId="77777777" w:rsidR="00327E62" w:rsidRDefault="00327E62" w:rsidP="006F2320">
            <w:pPr>
              <w:jc w:val="center"/>
            </w:pPr>
            <w:r>
              <w:t>□ Tutor</w:t>
            </w:r>
          </w:p>
        </w:tc>
        <w:tc>
          <w:tcPr>
            <w:tcW w:w="1418" w:type="dxa"/>
          </w:tcPr>
          <w:p w14:paraId="6C5A108E" w14:textId="77777777" w:rsidR="00327E62" w:rsidRPr="00A36F6C" w:rsidRDefault="00327E62" w:rsidP="006F2320">
            <w:pPr>
              <w:jc w:val="center"/>
              <w:rPr>
                <w:bCs/>
              </w:rPr>
            </w:pPr>
          </w:p>
          <w:p w14:paraId="563A07E7" w14:textId="77777777" w:rsidR="00327E62" w:rsidRPr="00A36F6C" w:rsidRDefault="00327E62" w:rsidP="006F2320">
            <w:pPr>
              <w:jc w:val="center"/>
              <w:rPr>
                <w:bCs/>
              </w:rPr>
            </w:pPr>
            <w:r w:rsidRPr="00A36F6C">
              <w:rPr>
                <w:bCs/>
              </w:rPr>
              <w:t>20</w:t>
            </w:r>
          </w:p>
        </w:tc>
      </w:tr>
      <w:tr w:rsidR="00327E62" w14:paraId="04245345" w14:textId="77777777" w:rsidTr="006F2320">
        <w:tc>
          <w:tcPr>
            <w:tcW w:w="6345" w:type="dxa"/>
          </w:tcPr>
          <w:p w14:paraId="4C6A8B86" w14:textId="788638E2" w:rsidR="00327E62" w:rsidRDefault="00327E62" w:rsidP="00327E62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Corso di pianoforte</w:t>
            </w:r>
          </w:p>
          <w:p w14:paraId="2E778173" w14:textId="77777777" w:rsidR="00327E62" w:rsidRPr="00442C8A" w:rsidRDefault="00327E62" w:rsidP="006F2320">
            <w:pPr>
              <w:jc w:val="both"/>
            </w:pPr>
            <w:r>
              <w:t>Si propone di avvicinare gli studenti all’utilizzo del pianoforte e delle tastiere, sia individualmente che in musica d’insieme</w:t>
            </w:r>
          </w:p>
        </w:tc>
        <w:tc>
          <w:tcPr>
            <w:tcW w:w="2835" w:type="dxa"/>
          </w:tcPr>
          <w:p w14:paraId="39ADF697" w14:textId="77777777" w:rsidR="00327E62" w:rsidRDefault="00327E62" w:rsidP="006F2320">
            <w:pPr>
              <w:jc w:val="center"/>
            </w:pPr>
          </w:p>
          <w:p w14:paraId="61D9C237" w14:textId="77777777" w:rsidR="00327E62" w:rsidRDefault="00327E62" w:rsidP="006F2320">
            <w:pPr>
              <w:jc w:val="center"/>
            </w:pPr>
            <w:r>
              <w:t>□ Formatore</w:t>
            </w:r>
          </w:p>
          <w:p w14:paraId="79FC9D21" w14:textId="77777777" w:rsidR="00327E62" w:rsidRDefault="00327E62" w:rsidP="006F2320">
            <w:pPr>
              <w:jc w:val="center"/>
            </w:pPr>
            <w:r>
              <w:t>□ Tutor</w:t>
            </w:r>
          </w:p>
        </w:tc>
        <w:tc>
          <w:tcPr>
            <w:tcW w:w="1418" w:type="dxa"/>
          </w:tcPr>
          <w:p w14:paraId="6B25036E" w14:textId="77777777" w:rsidR="00327E62" w:rsidRPr="00A36F6C" w:rsidRDefault="00327E62" w:rsidP="006F2320">
            <w:pPr>
              <w:jc w:val="center"/>
              <w:rPr>
                <w:bCs/>
              </w:rPr>
            </w:pPr>
          </w:p>
          <w:p w14:paraId="06018A53" w14:textId="77777777" w:rsidR="00327E62" w:rsidRPr="00A36F6C" w:rsidRDefault="00327E62" w:rsidP="006F2320">
            <w:pPr>
              <w:jc w:val="center"/>
              <w:rPr>
                <w:bCs/>
              </w:rPr>
            </w:pPr>
            <w:r w:rsidRPr="00A36F6C">
              <w:rPr>
                <w:bCs/>
              </w:rPr>
              <w:t>20</w:t>
            </w:r>
          </w:p>
        </w:tc>
      </w:tr>
      <w:tr w:rsidR="00327E62" w14:paraId="0E05E73C" w14:textId="77777777" w:rsidTr="006F2320">
        <w:tc>
          <w:tcPr>
            <w:tcW w:w="6345" w:type="dxa"/>
          </w:tcPr>
          <w:p w14:paraId="009B2BA1" w14:textId="00482A94" w:rsidR="00327E62" w:rsidRDefault="006A2442" w:rsidP="00327E62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Laboratorio di teatro</w:t>
            </w:r>
          </w:p>
          <w:p w14:paraId="5BE55D62" w14:textId="77777777" w:rsidR="00327E62" w:rsidRPr="00442C8A" w:rsidRDefault="00327E62" w:rsidP="006F2320">
            <w:pPr>
              <w:jc w:val="both"/>
            </w:pPr>
            <w:r>
              <w:t>Laboratorio teatrale pensato per ragazzi delle classi prime e seconde, con l’obiettivo di sviluppare le abilità comunicative, creative e di collaborazione.</w:t>
            </w:r>
          </w:p>
        </w:tc>
        <w:tc>
          <w:tcPr>
            <w:tcW w:w="2835" w:type="dxa"/>
          </w:tcPr>
          <w:p w14:paraId="093C64A7" w14:textId="77777777" w:rsidR="00327E62" w:rsidRDefault="00327E62" w:rsidP="006F2320">
            <w:pPr>
              <w:jc w:val="center"/>
            </w:pPr>
          </w:p>
          <w:p w14:paraId="6CEE16C2" w14:textId="77777777" w:rsidR="00327E62" w:rsidRDefault="00327E62" w:rsidP="006F2320">
            <w:pPr>
              <w:jc w:val="center"/>
            </w:pPr>
            <w:r>
              <w:t>□ Formatore</w:t>
            </w:r>
          </w:p>
          <w:p w14:paraId="04EC043F" w14:textId="77777777" w:rsidR="00327E62" w:rsidRDefault="00327E62" w:rsidP="006F2320">
            <w:pPr>
              <w:jc w:val="center"/>
            </w:pPr>
            <w:r>
              <w:t>□ Tutor</w:t>
            </w:r>
          </w:p>
        </w:tc>
        <w:tc>
          <w:tcPr>
            <w:tcW w:w="1418" w:type="dxa"/>
          </w:tcPr>
          <w:p w14:paraId="6D6B8A6C" w14:textId="77777777" w:rsidR="00327E62" w:rsidRPr="00A36F6C" w:rsidRDefault="00327E62" w:rsidP="006F2320">
            <w:pPr>
              <w:jc w:val="center"/>
              <w:rPr>
                <w:bCs/>
              </w:rPr>
            </w:pPr>
          </w:p>
          <w:p w14:paraId="51AA5183" w14:textId="77777777" w:rsidR="00327E62" w:rsidRPr="00A36F6C" w:rsidRDefault="00327E62" w:rsidP="006F2320">
            <w:pPr>
              <w:jc w:val="center"/>
              <w:rPr>
                <w:bCs/>
              </w:rPr>
            </w:pPr>
            <w:r w:rsidRPr="00A36F6C">
              <w:rPr>
                <w:bCs/>
              </w:rPr>
              <w:t>20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986F3A5" w14:textId="29C1DD04" w:rsidR="00AB5104" w:rsidRPr="0012061C" w:rsidRDefault="00AB5104" w:rsidP="0012061C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6A0506"/>
    <w:multiLevelType w:val="hybridMultilevel"/>
    <w:tmpl w:val="024C9B54"/>
    <w:lvl w:ilvl="0" w:tplc="31E6BC3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6"/>
  </w:num>
  <w:num w:numId="3" w16cid:durableId="1950622083">
    <w:abstractNumId w:val="5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  <w:num w:numId="7" w16cid:durableId="1696887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2061C"/>
    <w:rsid w:val="00164856"/>
    <w:rsid w:val="001851A0"/>
    <w:rsid w:val="00233B50"/>
    <w:rsid w:val="00282DA0"/>
    <w:rsid w:val="00290985"/>
    <w:rsid w:val="002A432E"/>
    <w:rsid w:val="002C212A"/>
    <w:rsid w:val="002D72DE"/>
    <w:rsid w:val="002E62A0"/>
    <w:rsid w:val="00327E62"/>
    <w:rsid w:val="00336E7F"/>
    <w:rsid w:val="00351CB7"/>
    <w:rsid w:val="003525F3"/>
    <w:rsid w:val="00355FEA"/>
    <w:rsid w:val="003834FF"/>
    <w:rsid w:val="003D0E3C"/>
    <w:rsid w:val="0040763B"/>
    <w:rsid w:val="004D6E18"/>
    <w:rsid w:val="004E3DED"/>
    <w:rsid w:val="004E4692"/>
    <w:rsid w:val="004F5E04"/>
    <w:rsid w:val="005340C7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A2442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81D90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D7D7E"/>
    <w:rsid w:val="00CE5C84"/>
    <w:rsid w:val="00D229E0"/>
    <w:rsid w:val="00D3154C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962C1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4</cp:revision>
  <cp:lastPrinted>2023-05-29T11:35:00Z</cp:lastPrinted>
  <dcterms:created xsi:type="dcterms:W3CDTF">2025-02-06T12:55:00Z</dcterms:created>
  <dcterms:modified xsi:type="dcterms:W3CDTF">2025-02-07T11:10:00Z</dcterms:modified>
</cp:coreProperties>
</file>